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BB2B1" w14:textId="6AD6B8CC" w:rsidR="00A76556" w:rsidRDefault="00A76556">
      <w:pPr>
        <w:spacing w:line="259" w:lineRule="auto"/>
      </w:pPr>
      <w:r>
        <w:rPr>
          <w:noProof/>
        </w:rPr>
        <w:drawing>
          <wp:inline distT="0" distB="0" distL="0" distR="0" wp14:anchorId="4A7C59D4" wp14:editId="11BC7906">
            <wp:extent cx="5939790" cy="8169910"/>
            <wp:effectExtent l="0" t="0" r="3810" b="2540"/>
            <wp:docPr id="18760775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077505" name="Рисунок 187607750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Style w:val="ac"/>
        <w:tblW w:w="0" w:type="auto"/>
        <w:tblInd w:w="-1139" w:type="dxa"/>
        <w:tblLook w:val="04A0" w:firstRow="1" w:lastRow="0" w:firstColumn="1" w:lastColumn="0" w:noHBand="0" w:noVBand="1"/>
      </w:tblPr>
      <w:tblGrid>
        <w:gridCol w:w="845"/>
        <w:gridCol w:w="4711"/>
        <w:gridCol w:w="1409"/>
        <w:gridCol w:w="1239"/>
        <w:gridCol w:w="2279"/>
      </w:tblGrid>
      <w:tr w:rsidR="00AF06F6" w:rsidRPr="00865132" w14:paraId="3C5F5627" w14:textId="77777777" w:rsidTr="0056660D">
        <w:tc>
          <w:tcPr>
            <w:tcW w:w="845" w:type="dxa"/>
            <w:vAlign w:val="bottom"/>
          </w:tcPr>
          <w:p w14:paraId="1FEB911E" w14:textId="16E83D9C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b/>
                <w:bCs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4711" w:type="dxa"/>
            <w:vAlign w:val="bottom"/>
          </w:tcPr>
          <w:p w14:paraId="2B2B01FE" w14:textId="66904BE8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648" w:type="dxa"/>
            <w:gridSpan w:val="2"/>
            <w:vAlign w:val="bottom"/>
          </w:tcPr>
          <w:p w14:paraId="2BF83BCD" w14:textId="48BCF300" w:rsidR="00CA2313" w:rsidRPr="00865132" w:rsidRDefault="00CA2313" w:rsidP="00CA2313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65132">
              <w:rPr>
                <w:rFonts w:eastAsia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279" w:type="dxa"/>
            <w:vAlign w:val="bottom"/>
          </w:tcPr>
          <w:p w14:paraId="6D1AE8BC" w14:textId="13C31A2C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B04F5E" w:rsidRPr="00865132" w14:paraId="0DC2A523" w14:textId="77777777" w:rsidTr="0056660D">
        <w:tc>
          <w:tcPr>
            <w:tcW w:w="845" w:type="dxa"/>
          </w:tcPr>
          <w:p w14:paraId="3078F8B3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11" w:type="dxa"/>
          </w:tcPr>
          <w:p w14:paraId="2BE9BF66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09" w:type="dxa"/>
          </w:tcPr>
          <w:p w14:paraId="416073C3" w14:textId="13AF8BA8" w:rsidR="00CA2313" w:rsidRPr="00865132" w:rsidRDefault="00CA2313" w:rsidP="00CA2313">
            <w:pPr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865132">
              <w:rPr>
                <w:rFonts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239" w:type="dxa"/>
          </w:tcPr>
          <w:p w14:paraId="21F7EF7F" w14:textId="4A02B2DF" w:rsidR="00CA2313" w:rsidRPr="00865132" w:rsidRDefault="00CA2313" w:rsidP="00CA2313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65132">
              <w:rPr>
                <w:rFonts w:cs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2279" w:type="dxa"/>
          </w:tcPr>
          <w:p w14:paraId="2C45D329" w14:textId="7AEAEFA1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CA2313" w:rsidRPr="00865132" w14:paraId="1921C6B1" w14:textId="77777777" w:rsidTr="00CA2313">
        <w:tc>
          <w:tcPr>
            <w:tcW w:w="10483" w:type="dxa"/>
            <w:gridSpan w:val="5"/>
            <w:vAlign w:val="bottom"/>
          </w:tcPr>
          <w:p w14:paraId="2D68661A" w14:textId="5A5BB3C5" w:rsidR="00CA2313" w:rsidRPr="00865132" w:rsidRDefault="00CA2313" w:rsidP="00865132">
            <w:pPr>
              <w:pStyle w:val="a7"/>
              <w:numPr>
                <w:ilvl w:val="0"/>
                <w:numId w:val="2"/>
              </w:numPr>
              <w:jc w:val="center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</w:rPr>
              <w:t>Деятельность руководящего состава школы по вопросам противодействия терроризму и идеологии экстремизма</w:t>
            </w:r>
          </w:p>
        </w:tc>
      </w:tr>
      <w:tr w:rsidR="007C4526" w:rsidRPr="00865132" w14:paraId="77BC5251" w14:textId="77777777" w:rsidTr="0056660D">
        <w:trPr>
          <w:trHeight w:val="1082"/>
        </w:trPr>
        <w:tc>
          <w:tcPr>
            <w:tcW w:w="845" w:type="dxa"/>
            <w:vAlign w:val="bottom"/>
          </w:tcPr>
          <w:p w14:paraId="50C211B3" w14:textId="4F30C480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1.</w:t>
            </w:r>
          </w:p>
        </w:tc>
        <w:tc>
          <w:tcPr>
            <w:tcW w:w="4711" w:type="dxa"/>
            <w:vAlign w:val="bottom"/>
          </w:tcPr>
          <w:p w14:paraId="4068C80A" w14:textId="4F13CD58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Подготовка организационно-распорядительных документов по вопросам противодействия терроризму и</w:t>
            </w:r>
          </w:p>
          <w:p w14:paraId="402DDB5E" w14:textId="0ECEF2A4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идеологии экстремизма.</w:t>
            </w:r>
          </w:p>
        </w:tc>
        <w:tc>
          <w:tcPr>
            <w:tcW w:w="1409" w:type="dxa"/>
            <w:vAlign w:val="bottom"/>
          </w:tcPr>
          <w:p w14:paraId="3A4568BC" w14:textId="1F698F9D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8"/>
                <w:sz w:val="24"/>
                <w:szCs w:val="24"/>
              </w:rPr>
              <w:t>август</w:t>
            </w:r>
          </w:p>
        </w:tc>
        <w:tc>
          <w:tcPr>
            <w:tcW w:w="1239" w:type="dxa"/>
            <w:vAlign w:val="bottom"/>
          </w:tcPr>
          <w:p w14:paraId="13CFC7FF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73999D58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Руководитель</w:t>
            </w:r>
          </w:p>
          <w:p w14:paraId="253830FE" w14:textId="1C2621BD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AF06F6" w:rsidRPr="00865132" w14:paraId="5A0E303C" w14:textId="77777777" w:rsidTr="0056660D">
        <w:tc>
          <w:tcPr>
            <w:tcW w:w="845" w:type="dxa"/>
            <w:vAlign w:val="bottom"/>
          </w:tcPr>
          <w:p w14:paraId="1AB656C9" w14:textId="732F4452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2.</w:t>
            </w:r>
          </w:p>
        </w:tc>
        <w:tc>
          <w:tcPr>
            <w:tcW w:w="4711" w:type="dxa"/>
            <w:vAlign w:val="bottom"/>
          </w:tcPr>
          <w:p w14:paraId="602C1A29" w14:textId="775CE569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Заседание антитеррористической рабочей группы школы.</w:t>
            </w:r>
          </w:p>
        </w:tc>
        <w:tc>
          <w:tcPr>
            <w:tcW w:w="1409" w:type="dxa"/>
            <w:vAlign w:val="bottom"/>
          </w:tcPr>
          <w:p w14:paraId="16F47921" w14:textId="41D9F570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1239" w:type="dxa"/>
            <w:vAlign w:val="bottom"/>
          </w:tcPr>
          <w:p w14:paraId="522E9587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3BD79F7C" w14:textId="61A9B31C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Руководитель</w:t>
            </w:r>
          </w:p>
        </w:tc>
      </w:tr>
      <w:tr w:rsidR="007C4526" w:rsidRPr="00865132" w14:paraId="273045BC" w14:textId="77777777" w:rsidTr="0056660D">
        <w:trPr>
          <w:trHeight w:val="828"/>
        </w:trPr>
        <w:tc>
          <w:tcPr>
            <w:tcW w:w="845" w:type="dxa"/>
            <w:vAlign w:val="bottom"/>
          </w:tcPr>
          <w:p w14:paraId="6A14CA9E" w14:textId="464928D1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3.</w:t>
            </w:r>
          </w:p>
        </w:tc>
        <w:tc>
          <w:tcPr>
            <w:tcW w:w="4711" w:type="dxa"/>
            <w:vAlign w:val="bottom"/>
          </w:tcPr>
          <w:p w14:paraId="3AAE00D7" w14:textId="512D8D28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Утверждение годового плана работы на год по вопросам противодействия терроризму и идеологии экстремизма.</w:t>
            </w:r>
          </w:p>
        </w:tc>
        <w:tc>
          <w:tcPr>
            <w:tcW w:w="1409" w:type="dxa"/>
            <w:vAlign w:val="bottom"/>
          </w:tcPr>
          <w:p w14:paraId="40631218" w14:textId="10850F6A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1239" w:type="dxa"/>
            <w:vAlign w:val="bottom"/>
          </w:tcPr>
          <w:p w14:paraId="33BA0254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01F821AB" w14:textId="5BAD1DAA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Руководитель</w:t>
            </w:r>
          </w:p>
        </w:tc>
      </w:tr>
      <w:tr w:rsidR="007C4526" w:rsidRPr="00865132" w14:paraId="3238FDAC" w14:textId="77777777" w:rsidTr="0056660D">
        <w:trPr>
          <w:trHeight w:val="834"/>
        </w:trPr>
        <w:tc>
          <w:tcPr>
            <w:tcW w:w="845" w:type="dxa"/>
            <w:vAlign w:val="bottom"/>
          </w:tcPr>
          <w:p w14:paraId="0BD3DCAD" w14:textId="4F6883C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4.</w:t>
            </w:r>
          </w:p>
        </w:tc>
        <w:tc>
          <w:tcPr>
            <w:tcW w:w="4711" w:type="dxa"/>
            <w:vAlign w:val="bottom"/>
          </w:tcPr>
          <w:p w14:paraId="24863A1B" w14:textId="77777777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Доведение приказов по обеспечению</w:t>
            </w:r>
          </w:p>
          <w:p w14:paraId="59C57EC3" w14:textId="242FB3A8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антитеррористической безопасности и профилактике экстремизма.</w:t>
            </w:r>
          </w:p>
        </w:tc>
        <w:tc>
          <w:tcPr>
            <w:tcW w:w="1409" w:type="dxa"/>
            <w:vAlign w:val="bottom"/>
          </w:tcPr>
          <w:p w14:paraId="089CD53C" w14:textId="0FDD0A23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1239" w:type="dxa"/>
            <w:vAlign w:val="bottom"/>
          </w:tcPr>
          <w:p w14:paraId="03AD22D6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3375B3FC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Руководитель</w:t>
            </w:r>
          </w:p>
          <w:p w14:paraId="241E1C86" w14:textId="4586A23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группы</w:t>
            </w:r>
          </w:p>
        </w:tc>
      </w:tr>
      <w:tr w:rsidR="007C4526" w:rsidRPr="00865132" w14:paraId="6D5D6E3C" w14:textId="77777777" w:rsidTr="0056660D">
        <w:trPr>
          <w:trHeight w:val="847"/>
        </w:trPr>
        <w:tc>
          <w:tcPr>
            <w:tcW w:w="845" w:type="dxa"/>
            <w:vAlign w:val="bottom"/>
          </w:tcPr>
          <w:p w14:paraId="0AC3F04C" w14:textId="345AD55B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5.</w:t>
            </w:r>
          </w:p>
        </w:tc>
        <w:tc>
          <w:tcPr>
            <w:tcW w:w="4711" w:type="dxa"/>
            <w:vAlign w:val="bottom"/>
          </w:tcPr>
          <w:p w14:paraId="19E63FE5" w14:textId="40EDC88F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Ознакомление членов группы с должностными обязанностями в области антитеррористической защищенности.</w:t>
            </w:r>
          </w:p>
        </w:tc>
        <w:tc>
          <w:tcPr>
            <w:tcW w:w="1409" w:type="dxa"/>
            <w:vAlign w:val="bottom"/>
          </w:tcPr>
          <w:p w14:paraId="312DF515" w14:textId="74E8B355" w:rsidR="00CA2313" w:rsidRPr="00865132" w:rsidRDefault="00CA2313" w:rsidP="00CA2313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1239" w:type="dxa"/>
            <w:vAlign w:val="bottom"/>
          </w:tcPr>
          <w:p w14:paraId="4B1FE5A5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51D6C0F6" w14:textId="77777777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Руководитель</w:t>
            </w:r>
          </w:p>
          <w:p w14:paraId="21B9BB91" w14:textId="36B57D93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группы</w:t>
            </w:r>
          </w:p>
        </w:tc>
      </w:tr>
      <w:tr w:rsidR="007C4526" w:rsidRPr="00865132" w14:paraId="0631D9E3" w14:textId="77777777" w:rsidTr="0056660D">
        <w:trPr>
          <w:trHeight w:val="848"/>
        </w:trPr>
        <w:tc>
          <w:tcPr>
            <w:tcW w:w="845" w:type="dxa"/>
            <w:vAlign w:val="bottom"/>
          </w:tcPr>
          <w:p w14:paraId="6343BBB9" w14:textId="41809D93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6.</w:t>
            </w:r>
          </w:p>
        </w:tc>
        <w:tc>
          <w:tcPr>
            <w:tcW w:w="4711" w:type="dxa"/>
            <w:vAlign w:val="bottom"/>
          </w:tcPr>
          <w:p w14:paraId="38858B1D" w14:textId="7E29EE82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Организация пропускного режима.</w:t>
            </w:r>
          </w:p>
        </w:tc>
        <w:tc>
          <w:tcPr>
            <w:tcW w:w="1409" w:type="dxa"/>
            <w:vAlign w:val="bottom"/>
          </w:tcPr>
          <w:p w14:paraId="7636A861" w14:textId="29AFF6D3" w:rsidR="00CA2313" w:rsidRPr="00865132" w:rsidRDefault="00CA2313" w:rsidP="00CA2313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1239" w:type="dxa"/>
            <w:vAlign w:val="bottom"/>
          </w:tcPr>
          <w:p w14:paraId="29E69111" w14:textId="77777777" w:rsidR="00CA2313" w:rsidRPr="00865132" w:rsidRDefault="00CA2313" w:rsidP="00CA231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7FBAB69D" w14:textId="679EBEF3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Директор</w:t>
            </w:r>
          </w:p>
          <w:p w14:paraId="38FC93EE" w14:textId="67B85785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0D580E86" w14:textId="49BBCC7D" w:rsidR="00CA2313" w:rsidRPr="00865132" w:rsidRDefault="00CA2313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Сотрудники ЧОП</w:t>
            </w:r>
          </w:p>
        </w:tc>
      </w:tr>
      <w:tr w:rsidR="00141950" w:rsidRPr="00865132" w14:paraId="5F3CDCC2" w14:textId="77777777" w:rsidTr="00141950">
        <w:trPr>
          <w:trHeight w:val="545"/>
        </w:trPr>
        <w:tc>
          <w:tcPr>
            <w:tcW w:w="10483" w:type="dxa"/>
            <w:gridSpan w:val="5"/>
            <w:vAlign w:val="bottom"/>
          </w:tcPr>
          <w:p w14:paraId="20125809" w14:textId="0CEFF409" w:rsidR="00141950" w:rsidRPr="00865132" w:rsidRDefault="00141950" w:rsidP="00865132">
            <w:pPr>
              <w:pStyle w:val="a7"/>
              <w:numPr>
                <w:ilvl w:val="0"/>
                <w:numId w:val="2"/>
              </w:numPr>
              <w:spacing w:line="233" w:lineRule="auto"/>
              <w:ind w:right="40"/>
              <w:jc w:val="center"/>
              <w:rPr>
                <w:rFonts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</w:rPr>
              <w:t>Деятельность педагогов и сотрудников по вопросам противодействия терроризму и идеологии экстремизма</w:t>
            </w:r>
          </w:p>
          <w:p w14:paraId="3971D673" w14:textId="77777777" w:rsidR="00141950" w:rsidRPr="00865132" w:rsidRDefault="00141950" w:rsidP="00CA2313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141950" w:rsidRPr="00865132" w14:paraId="68E7EB02" w14:textId="77777777" w:rsidTr="0056660D">
        <w:trPr>
          <w:trHeight w:val="2003"/>
        </w:trPr>
        <w:tc>
          <w:tcPr>
            <w:tcW w:w="845" w:type="dxa"/>
            <w:vAlign w:val="bottom"/>
          </w:tcPr>
          <w:p w14:paraId="3F66460A" w14:textId="7F1A88AD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1.</w:t>
            </w:r>
          </w:p>
        </w:tc>
        <w:tc>
          <w:tcPr>
            <w:tcW w:w="4711" w:type="dxa"/>
            <w:vAlign w:val="bottom"/>
          </w:tcPr>
          <w:p w14:paraId="5199B6E9" w14:textId="0391881E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Изучение администрацией, педагогами нормативных документов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409" w:type="dxa"/>
            <w:vAlign w:val="bottom"/>
          </w:tcPr>
          <w:p w14:paraId="4D8C23D0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</w:t>
            </w:r>
          </w:p>
          <w:p w14:paraId="110AFB37" w14:textId="1446B1D7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39" w:type="dxa"/>
            <w:vAlign w:val="bottom"/>
          </w:tcPr>
          <w:p w14:paraId="6D54160A" w14:textId="77777777" w:rsidR="00141950" w:rsidRPr="00865132" w:rsidRDefault="00141950" w:rsidP="001419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4DDE6C27" w14:textId="1A57B34E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141950" w:rsidRPr="00865132" w14:paraId="6DF858B5" w14:textId="77777777" w:rsidTr="00865132">
        <w:trPr>
          <w:trHeight w:val="1014"/>
        </w:trPr>
        <w:tc>
          <w:tcPr>
            <w:tcW w:w="845" w:type="dxa"/>
            <w:vAlign w:val="bottom"/>
          </w:tcPr>
          <w:p w14:paraId="72A4F86D" w14:textId="21ABA27F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2.</w:t>
            </w:r>
          </w:p>
        </w:tc>
        <w:tc>
          <w:tcPr>
            <w:tcW w:w="4711" w:type="dxa"/>
            <w:vAlign w:val="bottom"/>
          </w:tcPr>
          <w:p w14:paraId="3DDB5899" w14:textId="5D540A9F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Ознакомление сотрудников школы с планом мероприятий противодействию </w:t>
            </w: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идеологии  экстремизма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 и терроризма на  2025-2026 учебный  год.</w:t>
            </w:r>
          </w:p>
        </w:tc>
        <w:tc>
          <w:tcPr>
            <w:tcW w:w="1409" w:type="dxa"/>
            <w:vAlign w:val="bottom"/>
          </w:tcPr>
          <w:p w14:paraId="0CCF9B46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август</w:t>
            </w:r>
          </w:p>
          <w:p w14:paraId="138478B7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заседание</w:t>
            </w:r>
          </w:p>
          <w:p w14:paraId="22E2A7BF" w14:textId="5C17C55E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пед. совета</w:t>
            </w:r>
          </w:p>
        </w:tc>
        <w:tc>
          <w:tcPr>
            <w:tcW w:w="1239" w:type="dxa"/>
            <w:vAlign w:val="bottom"/>
          </w:tcPr>
          <w:p w14:paraId="6C4A0CC5" w14:textId="77777777" w:rsidR="00141950" w:rsidRPr="00865132" w:rsidRDefault="00141950" w:rsidP="001419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6FD8DF38" w14:textId="5144030E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141950" w:rsidRPr="00865132" w14:paraId="0DD3F598" w14:textId="77777777" w:rsidTr="0056660D">
        <w:trPr>
          <w:trHeight w:val="847"/>
        </w:trPr>
        <w:tc>
          <w:tcPr>
            <w:tcW w:w="845" w:type="dxa"/>
            <w:vAlign w:val="bottom"/>
          </w:tcPr>
          <w:p w14:paraId="72C7D47E" w14:textId="18041DAD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3.</w:t>
            </w:r>
          </w:p>
        </w:tc>
        <w:tc>
          <w:tcPr>
            <w:tcW w:w="4711" w:type="dxa"/>
            <w:vAlign w:val="bottom"/>
          </w:tcPr>
          <w:p w14:paraId="772FDF74" w14:textId="27BF966E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Инструктаж работников школы по противодействию идеологии экстремизма и терроризма.</w:t>
            </w:r>
          </w:p>
        </w:tc>
        <w:tc>
          <w:tcPr>
            <w:tcW w:w="1409" w:type="dxa"/>
            <w:vAlign w:val="bottom"/>
          </w:tcPr>
          <w:p w14:paraId="77615EBB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сентябрь</w:t>
            </w:r>
          </w:p>
          <w:p w14:paraId="029C64BF" w14:textId="6D7C1C06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39" w:type="dxa"/>
            <w:vAlign w:val="bottom"/>
          </w:tcPr>
          <w:p w14:paraId="44D1B3C0" w14:textId="77777777" w:rsidR="00141950" w:rsidRPr="00865132" w:rsidRDefault="00141950" w:rsidP="001419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33137653" w14:textId="77777777" w:rsidR="00141950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3BE9A7B7" w14:textId="0ABA5521" w:rsidR="00865132" w:rsidRPr="00865132" w:rsidRDefault="00865132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Преподаватель-организатор ОБЗР</w:t>
            </w:r>
          </w:p>
        </w:tc>
      </w:tr>
      <w:tr w:rsidR="00141950" w:rsidRPr="00865132" w14:paraId="7BC99ABF" w14:textId="77777777" w:rsidTr="0056660D">
        <w:trPr>
          <w:trHeight w:val="2564"/>
        </w:trPr>
        <w:tc>
          <w:tcPr>
            <w:tcW w:w="845" w:type="dxa"/>
            <w:vAlign w:val="bottom"/>
          </w:tcPr>
          <w:p w14:paraId="424ED331" w14:textId="525F6103" w:rsidR="00141950" w:rsidRPr="00865132" w:rsidRDefault="00865132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4.</w:t>
            </w:r>
          </w:p>
        </w:tc>
        <w:tc>
          <w:tcPr>
            <w:tcW w:w="4711" w:type="dxa"/>
            <w:vAlign w:val="bottom"/>
          </w:tcPr>
          <w:p w14:paraId="7D99EA5E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Рассмотрение вопросов, связанных с экстремизмом на</w:t>
            </w:r>
          </w:p>
          <w:p w14:paraId="14C10C5D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производственных совещаниях, заседаниях</w:t>
            </w:r>
          </w:p>
          <w:p w14:paraId="6508DFFB" w14:textId="4D041B22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методических объединений.</w:t>
            </w:r>
          </w:p>
        </w:tc>
        <w:tc>
          <w:tcPr>
            <w:tcW w:w="1409" w:type="dxa"/>
            <w:vAlign w:val="bottom"/>
          </w:tcPr>
          <w:p w14:paraId="1927E13F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</w:t>
            </w:r>
          </w:p>
          <w:p w14:paraId="20859094" w14:textId="29F8ECC1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39" w:type="dxa"/>
            <w:vAlign w:val="bottom"/>
          </w:tcPr>
          <w:p w14:paraId="3F0842ED" w14:textId="77777777" w:rsidR="00141950" w:rsidRPr="00865132" w:rsidRDefault="00141950" w:rsidP="001419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2E48F670" w14:textId="5FD88FE1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Директор</w:t>
            </w:r>
            <w:r w:rsidR="00865132">
              <w:rPr>
                <w:rFonts w:eastAsia="Times New Roman" w:cs="Times New Roman"/>
                <w:sz w:val="24"/>
                <w:szCs w:val="24"/>
              </w:rPr>
              <w:t xml:space="preserve"> школы</w:t>
            </w:r>
          </w:p>
          <w:p w14:paraId="4022F344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Администрация,</w:t>
            </w:r>
          </w:p>
          <w:p w14:paraId="3AFC4AAD" w14:textId="3B3FB022" w:rsidR="00141950" w:rsidRPr="00865132" w:rsidRDefault="00865132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Р</w:t>
            </w:r>
            <w:r w:rsidR="00141950" w:rsidRPr="00865132">
              <w:rPr>
                <w:rFonts w:eastAsia="Times New Roman" w:cs="Times New Roman"/>
                <w:sz w:val="24"/>
                <w:szCs w:val="24"/>
              </w:rPr>
              <w:t>уководители МО</w:t>
            </w:r>
          </w:p>
        </w:tc>
      </w:tr>
      <w:tr w:rsidR="00141950" w:rsidRPr="00865132" w14:paraId="3D53DCCC" w14:textId="77777777" w:rsidTr="0056660D">
        <w:trPr>
          <w:trHeight w:val="2115"/>
        </w:trPr>
        <w:tc>
          <w:tcPr>
            <w:tcW w:w="845" w:type="dxa"/>
            <w:vAlign w:val="bottom"/>
          </w:tcPr>
          <w:p w14:paraId="0113E396" w14:textId="554A4EA8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711" w:type="dxa"/>
            <w:vAlign w:val="bottom"/>
          </w:tcPr>
          <w:p w14:paraId="36E0CD73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Проведение мероприятий, приуроченных к следующим датам: </w:t>
            </w:r>
          </w:p>
          <w:p w14:paraId="44F63B51" w14:textId="69367823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-день памяти Бесланской трагедии, </w:t>
            </w:r>
          </w:p>
          <w:p w14:paraId="1D9C29DF" w14:textId="1A7577DC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-День памяти жертв политических репрессий, </w:t>
            </w:r>
          </w:p>
          <w:p w14:paraId="4BC07A71" w14:textId="77777777" w:rsidR="00141950" w:rsidRPr="00865132" w:rsidRDefault="00141950" w:rsidP="00141950">
            <w:pPr>
              <w:spacing w:line="273" w:lineRule="exact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-День народного единства, </w:t>
            </w:r>
          </w:p>
          <w:p w14:paraId="730E8F89" w14:textId="32262947" w:rsidR="00141950" w:rsidRPr="00865132" w:rsidRDefault="00141950" w:rsidP="00141950">
            <w:pPr>
              <w:spacing w:line="273" w:lineRule="exact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-Международный день толерантности и т.д.</w:t>
            </w:r>
          </w:p>
        </w:tc>
        <w:tc>
          <w:tcPr>
            <w:tcW w:w="1409" w:type="dxa"/>
            <w:vAlign w:val="bottom"/>
          </w:tcPr>
          <w:p w14:paraId="2492BFBC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В течение</w:t>
            </w:r>
          </w:p>
          <w:p w14:paraId="10A574C2" w14:textId="2CD248FE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39" w:type="dxa"/>
            <w:vAlign w:val="bottom"/>
          </w:tcPr>
          <w:p w14:paraId="367CEA67" w14:textId="77777777" w:rsidR="00141950" w:rsidRPr="00865132" w:rsidRDefault="00141950" w:rsidP="001419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04B453DA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Зам. директора по</w:t>
            </w:r>
          </w:p>
          <w:p w14:paraId="115CBB7B" w14:textId="77777777" w:rsid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ВР</w:t>
            </w:r>
          </w:p>
          <w:p w14:paraId="15017DE2" w14:textId="3443016D" w:rsidR="00141950" w:rsidRPr="00865132" w:rsidRDefault="00865132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>
              <w:rPr>
                <w:rFonts w:eastAsia="Times New Roman" w:cs="Times New Roman"/>
                <w:w w:val="99"/>
                <w:sz w:val="24"/>
                <w:szCs w:val="24"/>
              </w:rPr>
              <w:t>К</w:t>
            </w:r>
            <w:r w:rsidR="00141950" w:rsidRPr="00865132">
              <w:rPr>
                <w:rFonts w:eastAsia="Times New Roman" w:cs="Times New Roman"/>
                <w:w w:val="99"/>
                <w:sz w:val="24"/>
                <w:szCs w:val="24"/>
              </w:rPr>
              <w:t>лассные</w:t>
            </w:r>
          </w:p>
          <w:p w14:paraId="71394689" w14:textId="5195F343" w:rsidR="00141950" w:rsidRPr="00865132" w:rsidRDefault="00865132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w w:val="99"/>
                <w:sz w:val="24"/>
                <w:szCs w:val="24"/>
              </w:rPr>
              <w:t>р</w:t>
            </w:r>
            <w:r w:rsidR="00141950" w:rsidRPr="00865132">
              <w:rPr>
                <w:rFonts w:eastAsia="Times New Roman" w:cs="Times New Roman"/>
                <w:w w:val="99"/>
                <w:sz w:val="24"/>
                <w:szCs w:val="24"/>
              </w:rPr>
              <w:t xml:space="preserve">уководители, </w:t>
            </w:r>
            <w:r>
              <w:rPr>
                <w:rFonts w:eastAsia="Times New Roman" w:cs="Times New Roman"/>
                <w:w w:val="99"/>
                <w:sz w:val="24"/>
                <w:szCs w:val="24"/>
              </w:rPr>
              <w:t>П</w:t>
            </w:r>
            <w:r w:rsidR="00141950" w:rsidRPr="00865132">
              <w:rPr>
                <w:rFonts w:eastAsia="Times New Roman" w:cs="Times New Roman"/>
                <w:w w:val="99"/>
                <w:sz w:val="24"/>
                <w:szCs w:val="24"/>
              </w:rPr>
              <w:t>едагог-организатор</w:t>
            </w:r>
          </w:p>
        </w:tc>
      </w:tr>
      <w:tr w:rsidR="00141950" w:rsidRPr="00865132" w14:paraId="001A56E0" w14:textId="77777777" w:rsidTr="0056660D">
        <w:trPr>
          <w:trHeight w:val="3108"/>
        </w:trPr>
        <w:tc>
          <w:tcPr>
            <w:tcW w:w="845" w:type="dxa"/>
            <w:vAlign w:val="bottom"/>
          </w:tcPr>
          <w:p w14:paraId="3E4E6B07" w14:textId="0D8371EC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6.</w:t>
            </w:r>
          </w:p>
        </w:tc>
        <w:tc>
          <w:tcPr>
            <w:tcW w:w="4711" w:type="dxa"/>
            <w:vAlign w:val="bottom"/>
          </w:tcPr>
          <w:p w14:paraId="28EE64A9" w14:textId="544D8AE8" w:rsidR="00141950" w:rsidRPr="00865132" w:rsidRDefault="00141950" w:rsidP="00141950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Усиление контроля за контентной фильтрацией доступа сети Интернет, не позволяющей получать информацию,</w:t>
            </w:r>
          </w:p>
          <w:p w14:paraId="5C986343" w14:textId="77A0B8E7" w:rsidR="00141950" w:rsidRPr="00865132" w:rsidRDefault="00141950" w:rsidP="00141950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несовместимую с задачами образования, в том числе</w:t>
            </w:r>
            <w:r w:rsidR="00CA7D69" w:rsidRPr="00865132">
              <w:rPr>
                <w:rFonts w:eastAsia="Times New Roman" w:cs="Times New Roman"/>
                <w:sz w:val="24"/>
                <w:szCs w:val="24"/>
              </w:rPr>
              <w:t>:</w:t>
            </w:r>
          </w:p>
          <w:p w14:paraId="5D24E033" w14:textId="6BE27E36" w:rsidR="00141950" w:rsidRPr="00865132" w:rsidRDefault="00CA7D69" w:rsidP="00141950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</w:t>
            </w:r>
            <w:r w:rsidR="00141950" w:rsidRPr="00865132">
              <w:rPr>
                <w:rFonts w:eastAsia="Times New Roman" w:cs="Times New Roman"/>
                <w:sz w:val="24"/>
                <w:szCs w:val="24"/>
              </w:rPr>
              <w:t>экстремистского и террористического характера,</w:t>
            </w:r>
          </w:p>
          <w:p w14:paraId="6AB9DCB7" w14:textId="6B10C70A" w:rsidR="00141950" w:rsidRPr="00865132" w:rsidRDefault="00CA7D69" w:rsidP="00141950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</w:t>
            </w:r>
            <w:r w:rsidR="00141950" w:rsidRPr="00865132">
              <w:rPr>
                <w:rFonts w:eastAsia="Times New Roman" w:cs="Times New Roman"/>
                <w:sz w:val="24"/>
                <w:szCs w:val="24"/>
              </w:rPr>
              <w:t>исключение из библиотечного фонда литературы,</w:t>
            </w:r>
          </w:p>
          <w:p w14:paraId="616CB86B" w14:textId="7DB0BA59" w:rsidR="00141950" w:rsidRPr="00865132" w:rsidRDefault="00CA7D69" w:rsidP="00141950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</w:t>
            </w:r>
            <w:r w:rsidR="00141950" w:rsidRPr="00865132">
              <w:rPr>
                <w:rFonts w:eastAsia="Times New Roman" w:cs="Times New Roman"/>
                <w:sz w:val="24"/>
                <w:szCs w:val="24"/>
              </w:rPr>
              <w:t>препятствующей духовно-нравственному воспитанию.</w:t>
            </w:r>
          </w:p>
        </w:tc>
        <w:tc>
          <w:tcPr>
            <w:tcW w:w="1409" w:type="dxa"/>
            <w:vAlign w:val="bottom"/>
          </w:tcPr>
          <w:p w14:paraId="25AF2A12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В течение</w:t>
            </w:r>
          </w:p>
          <w:p w14:paraId="22EBC8A6" w14:textId="4BEDC9F5" w:rsidR="00141950" w:rsidRPr="00865132" w:rsidRDefault="00141950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39" w:type="dxa"/>
            <w:vAlign w:val="bottom"/>
          </w:tcPr>
          <w:p w14:paraId="4A7D51BC" w14:textId="77777777" w:rsidR="00141950" w:rsidRPr="00865132" w:rsidRDefault="00141950" w:rsidP="001419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6030F459" w14:textId="77777777" w:rsidR="00141950" w:rsidRPr="00865132" w:rsidRDefault="00141950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Зам. директора по</w:t>
            </w:r>
          </w:p>
          <w:p w14:paraId="511AEB40" w14:textId="7DF95AE5" w:rsidR="00141950" w:rsidRDefault="00865132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УР</w:t>
            </w:r>
            <w:r w:rsidR="007C4526">
              <w:rPr>
                <w:rFonts w:eastAsia="Times New Roman" w:cs="Times New Roman"/>
                <w:sz w:val="24"/>
                <w:szCs w:val="24"/>
              </w:rPr>
              <w:t xml:space="preserve"> и ВР</w:t>
            </w:r>
          </w:p>
          <w:p w14:paraId="42BA9071" w14:textId="50327991" w:rsidR="00865132" w:rsidRPr="00865132" w:rsidRDefault="00865132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>
              <w:rPr>
                <w:rFonts w:eastAsia="Times New Roman" w:cs="Times New Roman"/>
                <w:w w:val="99"/>
                <w:sz w:val="24"/>
                <w:szCs w:val="24"/>
              </w:rPr>
              <w:t>Учитель информатики</w:t>
            </w:r>
          </w:p>
          <w:p w14:paraId="44B57370" w14:textId="19B5891A" w:rsidR="00141950" w:rsidRPr="00865132" w:rsidRDefault="00865132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>
              <w:rPr>
                <w:rFonts w:eastAsia="Times New Roman" w:cs="Times New Roman"/>
                <w:w w:val="99"/>
                <w:sz w:val="24"/>
                <w:szCs w:val="24"/>
              </w:rPr>
              <w:t>Б</w:t>
            </w:r>
            <w:r w:rsidR="00141950" w:rsidRPr="00865132">
              <w:rPr>
                <w:rFonts w:eastAsia="Times New Roman" w:cs="Times New Roman"/>
                <w:w w:val="99"/>
                <w:sz w:val="24"/>
                <w:szCs w:val="24"/>
              </w:rPr>
              <w:t>иблиотекарь</w:t>
            </w:r>
          </w:p>
        </w:tc>
      </w:tr>
      <w:tr w:rsidR="00CA7D69" w:rsidRPr="00865132" w14:paraId="6FDB3E77" w14:textId="77777777" w:rsidTr="0056660D">
        <w:trPr>
          <w:trHeight w:val="1126"/>
        </w:trPr>
        <w:tc>
          <w:tcPr>
            <w:tcW w:w="845" w:type="dxa"/>
            <w:vAlign w:val="bottom"/>
          </w:tcPr>
          <w:p w14:paraId="1A6EF8B6" w14:textId="48F85836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7.</w:t>
            </w:r>
          </w:p>
        </w:tc>
        <w:tc>
          <w:tcPr>
            <w:tcW w:w="4711" w:type="dxa"/>
            <w:vAlign w:val="bottom"/>
          </w:tcPr>
          <w:p w14:paraId="2E48253A" w14:textId="313C654F" w:rsidR="00CA7D69" w:rsidRPr="00865132" w:rsidRDefault="00CA7D69" w:rsidP="00141950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Освещение проводимых мероприятий по вопросам противодействия идеологии терроризма, экстремизма, национализма на сайте школы и в социальных сетях.</w:t>
            </w:r>
          </w:p>
        </w:tc>
        <w:tc>
          <w:tcPr>
            <w:tcW w:w="1409" w:type="dxa"/>
            <w:vAlign w:val="bottom"/>
          </w:tcPr>
          <w:p w14:paraId="5AE9F0EC" w14:textId="77777777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В течение</w:t>
            </w:r>
          </w:p>
          <w:p w14:paraId="20C8E402" w14:textId="5BCC74D6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39" w:type="dxa"/>
            <w:vAlign w:val="bottom"/>
          </w:tcPr>
          <w:p w14:paraId="55DFF492" w14:textId="77777777" w:rsidR="00CA7D69" w:rsidRPr="00865132" w:rsidRDefault="00CA7D69" w:rsidP="001419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795CE99F" w14:textId="77777777" w:rsidR="00865132" w:rsidRPr="00865132" w:rsidRDefault="00865132" w:rsidP="00865132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w w:val="99"/>
                <w:sz w:val="24"/>
                <w:szCs w:val="24"/>
              </w:rPr>
              <w:t>Зам. директора по</w:t>
            </w:r>
          </w:p>
          <w:p w14:paraId="7C7B7A76" w14:textId="470FD8CF" w:rsidR="00865132" w:rsidRDefault="00865132" w:rsidP="00865132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УР</w:t>
            </w:r>
            <w:r w:rsidR="007C4526">
              <w:rPr>
                <w:rFonts w:eastAsia="Times New Roman" w:cs="Times New Roman"/>
                <w:sz w:val="24"/>
                <w:szCs w:val="24"/>
              </w:rPr>
              <w:t xml:space="preserve"> и ВР</w:t>
            </w:r>
          </w:p>
          <w:p w14:paraId="2815EAE4" w14:textId="77777777" w:rsidR="00865132" w:rsidRPr="00865132" w:rsidRDefault="00865132" w:rsidP="00865132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>
              <w:rPr>
                <w:rFonts w:eastAsia="Times New Roman" w:cs="Times New Roman"/>
                <w:w w:val="99"/>
                <w:sz w:val="24"/>
                <w:szCs w:val="24"/>
              </w:rPr>
              <w:t>Учитель информатики</w:t>
            </w:r>
          </w:p>
          <w:p w14:paraId="0BB668B2" w14:textId="6459785E" w:rsidR="00CA7D69" w:rsidRPr="00865132" w:rsidRDefault="00CA7D69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</w:p>
        </w:tc>
      </w:tr>
      <w:tr w:rsidR="00CA7D69" w:rsidRPr="00865132" w14:paraId="5C0C1AC8" w14:textId="77777777" w:rsidTr="0056660D">
        <w:trPr>
          <w:trHeight w:val="703"/>
        </w:trPr>
        <w:tc>
          <w:tcPr>
            <w:tcW w:w="845" w:type="dxa"/>
            <w:vAlign w:val="bottom"/>
          </w:tcPr>
          <w:p w14:paraId="60A45566" w14:textId="576C46D1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8.</w:t>
            </w:r>
          </w:p>
        </w:tc>
        <w:tc>
          <w:tcPr>
            <w:tcW w:w="4711" w:type="dxa"/>
            <w:vAlign w:val="bottom"/>
          </w:tcPr>
          <w:p w14:paraId="1B6D1B46" w14:textId="73F9B4C7" w:rsidR="00CA7D69" w:rsidRPr="00865132" w:rsidRDefault="00CA7D69" w:rsidP="00141950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Распространение </w:t>
            </w: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памяток,  методических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 инструкций по противодействию экстремизму и терроризму.</w:t>
            </w:r>
          </w:p>
        </w:tc>
        <w:tc>
          <w:tcPr>
            <w:tcW w:w="1409" w:type="dxa"/>
            <w:vAlign w:val="bottom"/>
          </w:tcPr>
          <w:p w14:paraId="35CF4C53" w14:textId="77777777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</w:t>
            </w:r>
          </w:p>
          <w:p w14:paraId="43BC1184" w14:textId="6CAFDA73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39" w:type="dxa"/>
            <w:vAlign w:val="bottom"/>
          </w:tcPr>
          <w:p w14:paraId="20F8BA90" w14:textId="77777777" w:rsidR="00CA7D69" w:rsidRPr="00865132" w:rsidRDefault="00CA7D69" w:rsidP="001419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5EE627B2" w14:textId="77777777" w:rsidR="00CA7D69" w:rsidRPr="00865132" w:rsidRDefault="00CA7D69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3E8DCC54" w14:textId="77777777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</w:t>
            </w:r>
          </w:p>
          <w:p w14:paraId="0119F657" w14:textId="60E4853C" w:rsidR="00CA7D69" w:rsidRPr="00865132" w:rsidRDefault="00CA7D69" w:rsidP="00141950">
            <w:pPr>
              <w:jc w:val="both"/>
              <w:rPr>
                <w:rFonts w:eastAsia="Times New Roman" w:cs="Times New Roman"/>
                <w:w w:val="99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руководители</w:t>
            </w:r>
          </w:p>
        </w:tc>
      </w:tr>
      <w:tr w:rsidR="00CA7D69" w:rsidRPr="00865132" w14:paraId="3B36EED7" w14:textId="77777777" w:rsidTr="0056660D">
        <w:trPr>
          <w:trHeight w:val="856"/>
        </w:trPr>
        <w:tc>
          <w:tcPr>
            <w:tcW w:w="845" w:type="dxa"/>
            <w:vAlign w:val="bottom"/>
          </w:tcPr>
          <w:p w14:paraId="1B636364" w14:textId="45758579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9.</w:t>
            </w:r>
          </w:p>
        </w:tc>
        <w:tc>
          <w:tcPr>
            <w:tcW w:w="4711" w:type="dxa"/>
            <w:vAlign w:val="bottom"/>
          </w:tcPr>
          <w:p w14:paraId="4EE8C539" w14:textId="2EDDEE77" w:rsidR="00CA7D69" w:rsidRPr="00865132" w:rsidRDefault="00CA7D69" w:rsidP="00141950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Диагностическая работа с целью исследования личностных свойств толерантности у учащихся.</w:t>
            </w:r>
          </w:p>
        </w:tc>
        <w:tc>
          <w:tcPr>
            <w:tcW w:w="1409" w:type="dxa"/>
            <w:vAlign w:val="bottom"/>
          </w:tcPr>
          <w:p w14:paraId="13474170" w14:textId="77777777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</w:t>
            </w:r>
          </w:p>
          <w:p w14:paraId="52E30A00" w14:textId="2FA62B90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39" w:type="dxa"/>
            <w:vAlign w:val="bottom"/>
          </w:tcPr>
          <w:p w14:paraId="6B038A39" w14:textId="77777777" w:rsidR="00CA7D69" w:rsidRPr="00865132" w:rsidRDefault="00CA7D69" w:rsidP="001419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1E73EEDE" w14:textId="77777777" w:rsidR="00CA7D69" w:rsidRPr="00865132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2522072C" w14:textId="77777777" w:rsidR="00CA7D69" w:rsidRDefault="00CA7D69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</w:t>
            </w:r>
          </w:p>
          <w:p w14:paraId="3C02C7BA" w14:textId="24F62A2B" w:rsidR="007C4526" w:rsidRDefault="007C4526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Руководители</w:t>
            </w:r>
          </w:p>
          <w:p w14:paraId="01DA9FF3" w14:textId="381E0EA4" w:rsidR="007C4526" w:rsidRPr="00865132" w:rsidRDefault="007C4526" w:rsidP="00141950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495608" w:rsidRPr="00865132" w14:paraId="09C3A2D5" w14:textId="77777777" w:rsidTr="0056660D">
        <w:trPr>
          <w:trHeight w:val="848"/>
        </w:trPr>
        <w:tc>
          <w:tcPr>
            <w:tcW w:w="845" w:type="dxa"/>
            <w:vAlign w:val="bottom"/>
          </w:tcPr>
          <w:p w14:paraId="0B7277DC" w14:textId="5DF8CEF5" w:rsidR="00495608" w:rsidRPr="00865132" w:rsidRDefault="0049560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10.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416CE832" w14:textId="6BC6FC51" w:rsidR="00495608" w:rsidRPr="00865132" w:rsidRDefault="00495608" w:rsidP="0049560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течений.</w:t>
            </w:r>
          </w:p>
        </w:tc>
        <w:tc>
          <w:tcPr>
            <w:tcW w:w="1409" w:type="dxa"/>
            <w:vAlign w:val="bottom"/>
          </w:tcPr>
          <w:p w14:paraId="0BE75198" w14:textId="77777777" w:rsidR="00495608" w:rsidRPr="00865132" w:rsidRDefault="0049560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</w:t>
            </w:r>
          </w:p>
          <w:p w14:paraId="0A14A5A0" w14:textId="4431DF3A" w:rsidR="00495608" w:rsidRPr="00865132" w:rsidRDefault="0049560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39" w:type="dxa"/>
            <w:vAlign w:val="bottom"/>
          </w:tcPr>
          <w:p w14:paraId="5522AE56" w14:textId="77777777" w:rsidR="00495608" w:rsidRPr="00865132" w:rsidRDefault="00495608" w:rsidP="0049560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right w:val="single" w:sz="8" w:space="0" w:color="auto"/>
            </w:tcBorders>
            <w:vAlign w:val="bottom"/>
          </w:tcPr>
          <w:p w14:paraId="2E86F076" w14:textId="79C27089" w:rsidR="00495608" w:rsidRPr="00865132" w:rsidRDefault="0049560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Зам. директора по </w:t>
            </w:r>
            <w:r w:rsidR="007C4526">
              <w:rPr>
                <w:rFonts w:eastAsia="Times New Roman" w:cs="Times New Roman"/>
                <w:sz w:val="24"/>
                <w:szCs w:val="24"/>
              </w:rPr>
              <w:t>УР</w:t>
            </w:r>
          </w:p>
        </w:tc>
      </w:tr>
      <w:tr w:rsidR="00495608" w:rsidRPr="00865132" w14:paraId="097F4A85" w14:textId="77777777" w:rsidTr="0056660D">
        <w:trPr>
          <w:trHeight w:val="715"/>
        </w:trPr>
        <w:tc>
          <w:tcPr>
            <w:tcW w:w="845" w:type="dxa"/>
            <w:vAlign w:val="bottom"/>
          </w:tcPr>
          <w:p w14:paraId="0900AE6B" w14:textId="59C7D34F" w:rsidR="00495608" w:rsidRPr="00865132" w:rsidRDefault="0049560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11.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7A2FFA23" w14:textId="766BCDA3" w:rsidR="00495608" w:rsidRPr="00865132" w:rsidRDefault="00495608" w:rsidP="0049560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Разработка цикла мероприятий по профилактике экстремизма в рамках работы пришкольного оздоровительного лагеря.</w:t>
            </w:r>
          </w:p>
        </w:tc>
        <w:tc>
          <w:tcPr>
            <w:tcW w:w="1409" w:type="dxa"/>
            <w:vAlign w:val="bottom"/>
          </w:tcPr>
          <w:p w14:paraId="1D9C048E" w14:textId="79AB4F4D" w:rsidR="00495608" w:rsidRPr="00865132" w:rsidRDefault="0049560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1239" w:type="dxa"/>
            <w:vAlign w:val="bottom"/>
          </w:tcPr>
          <w:p w14:paraId="05678E89" w14:textId="77777777" w:rsidR="00495608" w:rsidRPr="00865132" w:rsidRDefault="00495608" w:rsidP="0049560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right w:val="single" w:sz="8" w:space="0" w:color="auto"/>
            </w:tcBorders>
            <w:vAlign w:val="bottom"/>
          </w:tcPr>
          <w:p w14:paraId="70D3D42A" w14:textId="484A3655" w:rsidR="00495608" w:rsidRPr="00865132" w:rsidRDefault="0049560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Начальник пришкольного лагеря</w:t>
            </w:r>
          </w:p>
        </w:tc>
      </w:tr>
      <w:tr w:rsidR="00495608" w:rsidRPr="00865132" w14:paraId="50DD319B" w14:textId="77777777" w:rsidTr="0056660D">
        <w:trPr>
          <w:trHeight w:val="599"/>
        </w:trPr>
        <w:tc>
          <w:tcPr>
            <w:tcW w:w="845" w:type="dxa"/>
            <w:vAlign w:val="bottom"/>
          </w:tcPr>
          <w:p w14:paraId="3274D05E" w14:textId="6E385663" w:rsidR="00495608" w:rsidRPr="00865132" w:rsidRDefault="0049560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12.</w:t>
            </w:r>
          </w:p>
        </w:tc>
        <w:tc>
          <w:tcPr>
            <w:tcW w:w="471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6A707A" w14:textId="5A1601FA" w:rsidR="00495608" w:rsidRPr="00865132" w:rsidRDefault="00495608" w:rsidP="0049560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Дежурство педагогов, членов администрации.</w:t>
            </w:r>
          </w:p>
        </w:tc>
        <w:tc>
          <w:tcPr>
            <w:tcW w:w="1409" w:type="dxa"/>
            <w:vAlign w:val="bottom"/>
          </w:tcPr>
          <w:p w14:paraId="7C69D959" w14:textId="0E1AD3E1" w:rsidR="00495608" w:rsidRPr="00865132" w:rsidRDefault="0049560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239" w:type="dxa"/>
            <w:vAlign w:val="bottom"/>
          </w:tcPr>
          <w:p w14:paraId="03C43428" w14:textId="77777777" w:rsidR="00495608" w:rsidRPr="00865132" w:rsidRDefault="00495608" w:rsidP="0049560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191189B9" w14:textId="2B683474" w:rsidR="00495608" w:rsidRPr="00865132" w:rsidRDefault="000727E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495608" w:rsidRPr="00865132" w14:paraId="20AEEEBE" w14:textId="77777777" w:rsidTr="0056660D">
        <w:trPr>
          <w:trHeight w:val="848"/>
        </w:trPr>
        <w:tc>
          <w:tcPr>
            <w:tcW w:w="845" w:type="dxa"/>
            <w:vAlign w:val="bottom"/>
          </w:tcPr>
          <w:p w14:paraId="560332C1" w14:textId="110CACAB" w:rsidR="00495608" w:rsidRPr="00865132" w:rsidRDefault="000727E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13</w:t>
            </w:r>
          </w:p>
        </w:tc>
        <w:tc>
          <w:tcPr>
            <w:tcW w:w="4711" w:type="dxa"/>
            <w:vAlign w:val="bottom"/>
          </w:tcPr>
          <w:p w14:paraId="53BEE89C" w14:textId="48BA4BC6" w:rsidR="00495608" w:rsidRPr="00865132" w:rsidRDefault="000727E8" w:rsidP="0049560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Обновление наглядной профилактической агитации, классных информационных уголков по вопросам противодействия экстремизму, национализму, идеологии терроризма.</w:t>
            </w:r>
          </w:p>
        </w:tc>
        <w:tc>
          <w:tcPr>
            <w:tcW w:w="1409" w:type="dxa"/>
            <w:vAlign w:val="bottom"/>
          </w:tcPr>
          <w:p w14:paraId="58368C7A" w14:textId="77777777" w:rsidR="000727E8" w:rsidRPr="00865132" w:rsidRDefault="000727E8" w:rsidP="000727E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</w:t>
            </w:r>
          </w:p>
          <w:p w14:paraId="5DEE81FC" w14:textId="3FB81B15" w:rsidR="00495608" w:rsidRPr="00865132" w:rsidRDefault="000727E8" w:rsidP="000727E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39" w:type="dxa"/>
            <w:vAlign w:val="bottom"/>
          </w:tcPr>
          <w:p w14:paraId="21FD8E2B" w14:textId="77777777" w:rsidR="00495608" w:rsidRPr="00865132" w:rsidRDefault="00495608" w:rsidP="0049560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3D34F548" w14:textId="77777777" w:rsidR="00495608" w:rsidRPr="00865132" w:rsidRDefault="000727E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77B6E309" w14:textId="77777777" w:rsidR="000727E8" w:rsidRPr="00865132" w:rsidRDefault="000727E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Педагог-организатор</w:t>
            </w:r>
          </w:p>
          <w:p w14:paraId="1743D77F" w14:textId="3EE7F502" w:rsidR="000727E8" w:rsidRPr="00865132" w:rsidRDefault="000727E8" w:rsidP="0049560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Преподаватель-организатор ОБЗР</w:t>
            </w:r>
          </w:p>
        </w:tc>
      </w:tr>
      <w:tr w:rsidR="000727E8" w:rsidRPr="00865132" w14:paraId="0D76196F" w14:textId="77777777" w:rsidTr="0056660D">
        <w:trPr>
          <w:trHeight w:val="1706"/>
        </w:trPr>
        <w:tc>
          <w:tcPr>
            <w:tcW w:w="845" w:type="dxa"/>
            <w:vAlign w:val="bottom"/>
          </w:tcPr>
          <w:p w14:paraId="22E66BA9" w14:textId="3DF1687B" w:rsidR="000727E8" w:rsidRPr="00865132" w:rsidRDefault="000727E8" w:rsidP="000727E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0AED9740" w14:textId="77777777" w:rsidR="000727E8" w:rsidRPr="00865132" w:rsidRDefault="000727E8" w:rsidP="000727E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Отработка практических действий при возникновении</w:t>
            </w:r>
          </w:p>
          <w:p w14:paraId="7CBCEEC9" w14:textId="57D0366F" w:rsidR="000727E8" w:rsidRPr="00865132" w:rsidRDefault="000727E8" w:rsidP="000727E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ч/с мирного и военного времени(эвакуация).</w:t>
            </w:r>
          </w:p>
        </w:tc>
        <w:tc>
          <w:tcPr>
            <w:tcW w:w="1409" w:type="dxa"/>
            <w:vAlign w:val="bottom"/>
          </w:tcPr>
          <w:p w14:paraId="04198D7D" w14:textId="767ACA42" w:rsidR="000727E8" w:rsidRPr="00865132" w:rsidRDefault="000727E8" w:rsidP="000727E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сентябрь</w:t>
            </w:r>
          </w:p>
          <w:p w14:paraId="77217E4A" w14:textId="2FC66245" w:rsidR="000727E8" w:rsidRPr="00865132" w:rsidRDefault="000727E8" w:rsidP="000727E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39" w:type="dxa"/>
            <w:vAlign w:val="bottom"/>
          </w:tcPr>
          <w:p w14:paraId="5AF6E507" w14:textId="77777777" w:rsidR="000727E8" w:rsidRPr="00865132" w:rsidRDefault="000727E8" w:rsidP="000727E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37D97306" w14:textId="77777777" w:rsidR="000727E8" w:rsidRDefault="000727E8" w:rsidP="000727E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26C13D69" w14:textId="529E555F" w:rsidR="007C4526" w:rsidRPr="00865132" w:rsidRDefault="007C4526" w:rsidP="000727E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Преподаватель-организатор ОБЗР</w:t>
            </w:r>
          </w:p>
          <w:p w14:paraId="67412BE3" w14:textId="77777777" w:rsidR="000727E8" w:rsidRPr="00865132" w:rsidRDefault="000727E8" w:rsidP="000727E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4CBD1908" w14:textId="4890A75A" w:rsidR="000727E8" w:rsidRPr="00865132" w:rsidRDefault="000727E8" w:rsidP="000727E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B3D28" w:rsidRPr="00865132" w14:paraId="07AEC356" w14:textId="77777777" w:rsidTr="00AF06F6">
        <w:trPr>
          <w:trHeight w:val="555"/>
        </w:trPr>
        <w:tc>
          <w:tcPr>
            <w:tcW w:w="10483" w:type="dxa"/>
            <w:gridSpan w:val="5"/>
            <w:vAlign w:val="bottom"/>
          </w:tcPr>
          <w:p w14:paraId="5B8E931E" w14:textId="4BF23808" w:rsidR="00EB3D28" w:rsidRPr="00865132" w:rsidRDefault="00EB3D28" w:rsidP="00865132">
            <w:pPr>
              <w:pStyle w:val="a7"/>
              <w:numPr>
                <w:ilvl w:val="0"/>
                <w:numId w:val="2"/>
              </w:numPr>
              <w:jc w:val="center"/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65132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Мероприятия с учащимися</w:t>
            </w:r>
          </w:p>
        </w:tc>
      </w:tr>
      <w:tr w:rsidR="00EB3D28" w:rsidRPr="00865132" w14:paraId="0B466C64" w14:textId="77777777" w:rsidTr="0056660D">
        <w:trPr>
          <w:trHeight w:val="3260"/>
        </w:trPr>
        <w:tc>
          <w:tcPr>
            <w:tcW w:w="845" w:type="dxa"/>
            <w:vAlign w:val="bottom"/>
          </w:tcPr>
          <w:p w14:paraId="0E3FD16B" w14:textId="6AF8A933" w:rsidR="00EB3D28" w:rsidRPr="00865132" w:rsidRDefault="00EB3D28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1.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6873B73A" w14:textId="77777777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Проведение классных часов, профилактических бесед по</w:t>
            </w:r>
          </w:p>
          <w:p w14:paraId="3A4919B1" w14:textId="77777777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противодействию экстремизма:</w:t>
            </w:r>
          </w:p>
          <w:p w14:paraId="216B6B2D" w14:textId="77777777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-«</w:t>
            </w: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Мир  без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 конфронтацией. Учимся решать конфликты»;</w:t>
            </w:r>
          </w:p>
          <w:p w14:paraId="30FB68F4" w14:textId="77777777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-« Учимся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 жить в многоликом мире»;</w:t>
            </w:r>
          </w:p>
          <w:p w14:paraId="37F616AF" w14:textId="77777777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-«День солидарности</w:t>
            </w: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»,  «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 толерантность - дорога к миру».</w:t>
            </w:r>
          </w:p>
          <w:p w14:paraId="76D0FA55" w14:textId="77777777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-Проведение минуты молчания по жертвам в Беслане</w:t>
            </w:r>
          </w:p>
          <w:p w14:paraId="74687B22" w14:textId="77777777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-«Мы помним! Мы скорбим» на торжественной линейке</w:t>
            </w:r>
          </w:p>
          <w:p w14:paraId="4151B7F5" w14:textId="0FF186C6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-День знаний</w:t>
            </w:r>
          </w:p>
        </w:tc>
        <w:tc>
          <w:tcPr>
            <w:tcW w:w="1409" w:type="dxa"/>
            <w:vAlign w:val="bottom"/>
          </w:tcPr>
          <w:p w14:paraId="770B13C8" w14:textId="065A0F66" w:rsidR="00EB3D28" w:rsidRPr="00865132" w:rsidRDefault="00EB3D28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39" w:type="dxa"/>
            <w:vAlign w:val="bottom"/>
          </w:tcPr>
          <w:p w14:paraId="7F02E16E" w14:textId="77777777" w:rsidR="00EB3D28" w:rsidRPr="00865132" w:rsidRDefault="00EB3D28" w:rsidP="00EB3D2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4792496C" w14:textId="77777777" w:rsidR="00EB3D28" w:rsidRDefault="00EB3D28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Зам. директора по ВР</w:t>
            </w:r>
          </w:p>
          <w:p w14:paraId="0EF09AF9" w14:textId="140B9516" w:rsidR="007C4526" w:rsidRPr="00865132" w:rsidRDefault="007C4526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Педагог-организатор</w:t>
            </w:r>
          </w:p>
          <w:p w14:paraId="4F5D8023" w14:textId="77777777" w:rsidR="00EB3D28" w:rsidRDefault="00EB3D28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2C8F29E1" w14:textId="47C0558C" w:rsidR="008B17D2" w:rsidRPr="00865132" w:rsidRDefault="008B17D2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EB3D28" w:rsidRPr="00865132" w14:paraId="4140252F" w14:textId="77777777" w:rsidTr="0056660D">
        <w:trPr>
          <w:trHeight w:val="1651"/>
        </w:trPr>
        <w:tc>
          <w:tcPr>
            <w:tcW w:w="845" w:type="dxa"/>
            <w:vAlign w:val="bottom"/>
          </w:tcPr>
          <w:p w14:paraId="2F1D7D0B" w14:textId="607FFEA3" w:rsidR="00EB3D28" w:rsidRPr="00865132" w:rsidRDefault="00EB3D28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2.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1952D8F4" w14:textId="76A14423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Практическая направленность занятий по </w:t>
            </w: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ОБЖ  по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 мерам безопасности,  действиям в экстремальных ситуациях. </w:t>
            </w: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Изучение  на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 уроках права нормативных документов по противодействию экстремизму, этно-сепаратизму.</w:t>
            </w:r>
          </w:p>
        </w:tc>
        <w:tc>
          <w:tcPr>
            <w:tcW w:w="1409" w:type="dxa"/>
            <w:vAlign w:val="bottom"/>
          </w:tcPr>
          <w:p w14:paraId="1A59C6D5" w14:textId="77777777" w:rsidR="00EB3D28" w:rsidRPr="00865132" w:rsidRDefault="00EB3D28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vAlign w:val="bottom"/>
          </w:tcPr>
          <w:p w14:paraId="012DAA15" w14:textId="77777777" w:rsidR="00EB3D28" w:rsidRPr="00865132" w:rsidRDefault="00EB3D28" w:rsidP="00EB3D2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right w:val="single" w:sz="8" w:space="0" w:color="auto"/>
            </w:tcBorders>
            <w:vAlign w:val="bottom"/>
          </w:tcPr>
          <w:p w14:paraId="358A077F" w14:textId="77777777" w:rsidR="00EB3D28" w:rsidRPr="00865132" w:rsidRDefault="00EB3D28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Преподаватель-организатор ОБЗР</w:t>
            </w:r>
          </w:p>
          <w:p w14:paraId="4FE28CCB" w14:textId="2D5C6514" w:rsidR="00EB3D28" w:rsidRPr="00865132" w:rsidRDefault="00EB3D28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Учителя истории и обществознания</w:t>
            </w:r>
          </w:p>
        </w:tc>
      </w:tr>
      <w:tr w:rsidR="00EB3D28" w:rsidRPr="00865132" w14:paraId="406522E9" w14:textId="77777777" w:rsidTr="0056660D">
        <w:trPr>
          <w:trHeight w:val="553"/>
        </w:trPr>
        <w:tc>
          <w:tcPr>
            <w:tcW w:w="845" w:type="dxa"/>
            <w:vAlign w:val="bottom"/>
          </w:tcPr>
          <w:p w14:paraId="6492A1D8" w14:textId="4837656E" w:rsidR="00EB3D28" w:rsidRPr="00865132" w:rsidRDefault="00EB3D28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3.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6857D4ED" w14:textId="6BC76C2C" w:rsidR="00EB3D28" w:rsidRPr="00865132" w:rsidRDefault="00EB3D28" w:rsidP="00EB3D28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Проведение инструктажей по охране труда с фиксацией в журнале инструктажей</w:t>
            </w:r>
          </w:p>
        </w:tc>
        <w:tc>
          <w:tcPr>
            <w:tcW w:w="1409" w:type="dxa"/>
            <w:vAlign w:val="bottom"/>
          </w:tcPr>
          <w:p w14:paraId="0C9072CD" w14:textId="5F7775F7" w:rsidR="00EB3D28" w:rsidRPr="00865132" w:rsidRDefault="004D2F11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1C90C8C3" w14:textId="77777777" w:rsidR="00EB3D28" w:rsidRPr="00865132" w:rsidRDefault="00EB3D28" w:rsidP="00EB3D2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right w:val="single" w:sz="8" w:space="0" w:color="auto"/>
            </w:tcBorders>
            <w:vAlign w:val="bottom"/>
          </w:tcPr>
          <w:p w14:paraId="7972B3B5" w14:textId="1FAD61FC" w:rsidR="00EB3D28" w:rsidRPr="00865132" w:rsidRDefault="004D2F11" w:rsidP="00EB3D28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D2F11" w:rsidRPr="00865132" w14:paraId="6F54F613" w14:textId="77777777" w:rsidTr="0056660D">
        <w:trPr>
          <w:trHeight w:val="833"/>
        </w:trPr>
        <w:tc>
          <w:tcPr>
            <w:tcW w:w="845" w:type="dxa"/>
            <w:vAlign w:val="bottom"/>
          </w:tcPr>
          <w:p w14:paraId="7787F623" w14:textId="5A3EB7EC" w:rsidR="004D2F11" w:rsidRPr="00865132" w:rsidRDefault="004D2F11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4.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35FA93A1" w14:textId="266BB759" w:rsidR="004D2F11" w:rsidRPr="00865132" w:rsidRDefault="004D2F11" w:rsidP="004D2F11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Распространение памяток, методических инструкций, рекомендаций по обеспечению жизни</w:t>
            </w:r>
          </w:p>
        </w:tc>
        <w:tc>
          <w:tcPr>
            <w:tcW w:w="1409" w:type="dxa"/>
            <w:vAlign w:val="bottom"/>
          </w:tcPr>
          <w:p w14:paraId="68FE4527" w14:textId="6A3F9196" w:rsidR="004D2F11" w:rsidRPr="00865132" w:rsidRDefault="004D2F11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7DAFD5D0" w14:textId="77777777" w:rsidR="004D2F11" w:rsidRPr="00865132" w:rsidRDefault="004D2F11" w:rsidP="004D2F1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right w:val="single" w:sz="8" w:space="0" w:color="auto"/>
            </w:tcBorders>
            <w:vAlign w:val="bottom"/>
          </w:tcPr>
          <w:p w14:paraId="18FCCADD" w14:textId="77777777" w:rsidR="007C4526" w:rsidRDefault="007C4526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Педагог-организатор</w:t>
            </w:r>
          </w:p>
          <w:p w14:paraId="5DAA74F0" w14:textId="077E728A" w:rsidR="004D2F11" w:rsidRPr="00865132" w:rsidRDefault="004D2F11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D2F11" w:rsidRPr="00865132" w14:paraId="603E541C" w14:textId="77777777" w:rsidTr="0056660D">
        <w:trPr>
          <w:trHeight w:val="561"/>
        </w:trPr>
        <w:tc>
          <w:tcPr>
            <w:tcW w:w="845" w:type="dxa"/>
            <w:vAlign w:val="bottom"/>
          </w:tcPr>
          <w:p w14:paraId="10914047" w14:textId="0D96D82B" w:rsidR="004D2F11" w:rsidRPr="00865132" w:rsidRDefault="004D2F11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5</w:t>
            </w:r>
            <w:r w:rsidR="00D2094B" w:rsidRPr="00865132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14E7FD53" w14:textId="77777777" w:rsidR="004D2F11" w:rsidRPr="00865132" w:rsidRDefault="004D2F11" w:rsidP="004D2F11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Проведение разъяснительной работы среди учащихся по предупреждению экстремизма с приглашением представителей правоохранительных органов,</w:t>
            </w:r>
          </w:p>
          <w:p w14:paraId="22EE067C" w14:textId="77777777" w:rsidR="004D2F11" w:rsidRPr="00865132" w:rsidRDefault="004D2F11" w:rsidP="004D2F11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духовенства:</w:t>
            </w:r>
          </w:p>
          <w:p w14:paraId="207B98C4" w14:textId="77777777" w:rsidR="004D2F11" w:rsidRPr="00865132" w:rsidRDefault="004D2F11" w:rsidP="004D2F11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-Проведение информационных лекториев,</w:t>
            </w:r>
          </w:p>
          <w:p w14:paraId="40A06940" w14:textId="77777777" w:rsidR="004D2F11" w:rsidRPr="00865132" w:rsidRDefault="004D2F11" w:rsidP="004D2F11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-Профилактических бесед по вопросам</w:t>
            </w:r>
          </w:p>
          <w:p w14:paraId="64F2921E" w14:textId="77777777" w:rsidR="004D2F11" w:rsidRPr="00865132" w:rsidRDefault="004D2F11" w:rsidP="004D2F11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экстремистских молодежных организаций. </w:t>
            </w:r>
          </w:p>
          <w:p w14:paraId="48DC68E2" w14:textId="77777777" w:rsidR="004D2F11" w:rsidRPr="00865132" w:rsidRDefault="004D2F11" w:rsidP="004D2F11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-Гражданская и уголовная ответственность за проявление экстремизма</w:t>
            </w:r>
          </w:p>
          <w:p w14:paraId="2F5B9506" w14:textId="4AB073BA" w:rsidR="004D2F11" w:rsidRPr="00865132" w:rsidRDefault="004D2F11" w:rsidP="004D2F11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-Экстремизм – антисоциальное явление.</w:t>
            </w:r>
          </w:p>
        </w:tc>
        <w:tc>
          <w:tcPr>
            <w:tcW w:w="1409" w:type="dxa"/>
            <w:vAlign w:val="bottom"/>
          </w:tcPr>
          <w:p w14:paraId="6770C79E" w14:textId="6E54874D" w:rsidR="004D2F11" w:rsidRPr="00865132" w:rsidRDefault="004D2F11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6CA6DA54" w14:textId="77777777" w:rsidR="004D2F11" w:rsidRPr="00865132" w:rsidRDefault="004D2F11" w:rsidP="004D2F1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3BD781EB" w14:textId="77777777" w:rsidR="004D2F11" w:rsidRPr="00865132" w:rsidRDefault="004D2F11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559FF268" w14:textId="77777777" w:rsidR="004D2F11" w:rsidRPr="00865132" w:rsidRDefault="004D2F11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Представители</w:t>
            </w:r>
          </w:p>
          <w:p w14:paraId="6C7B17C5" w14:textId="77777777" w:rsidR="004D2F11" w:rsidRDefault="004D2F11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ПДН, ГИБДД, МВД</w:t>
            </w:r>
          </w:p>
          <w:p w14:paraId="5812B1DD" w14:textId="494BE03E" w:rsidR="008B17D2" w:rsidRPr="00865132" w:rsidRDefault="008B17D2" w:rsidP="004D2F11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AF06F6" w:rsidRPr="00865132" w14:paraId="736336B4" w14:textId="77777777" w:rsidTr="0056660D">
        <w:trPr>
          <w:trHeight w:val="491"/>
        </w:trPr>
        <w:tc>
          <w:tcPr>
            <w:tcW w:w="845" w:type="dxa"/>
            <w:vAlign w:val="bottom"/>
          </w:tcPr>
          <w:p w14:paraId="6DD4617F" w14:textId="70768345" w:rsidR="00AF06F6" w:rsidRPr="00865132" w:rsidRDefault="00AF06F6" w:rsidP="00D2094B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6.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07AD2F2A" w14:textId="20E4E4F1" w:rsidR="00AF06F6" w:rsidRPr="00865132" w:rsidRDefault="00AF06F6" w:rsidP="00D2094B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Выпуск информационных листов противодействия экстремизму</w:t>
            </w:r>
          </w:p>
        </w:tc>
        <w:tc>
          <w:tcPr>
            <w:tcW w:w="1409" w:type="dxa"/>
            <w:vAlign w:val="bottom"/>
          </w:tcPr>
          <w:p w14:paraId="19F712A3" w14:textId="796BDF82" w:rsidR="00AF06F6" w:rsidRPr="00865132" w:rsidRDefault="00AF06F6" w:rsidP="00D2094B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3692A96B" w14:textId="77777777" w:rsidR="00AF06F6" w:rsidRPr="00865132" w:rsidRDefault="00AF06F6" w:rsidP="00D209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337A3C2C" w14:textId="2D339618" w:rsidR="00AF06F6" w:rsidRPr="00865132" w:rsidRDefault="00AF06F6" w:rsidP="00D2094B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F06F6" w:rsidRPr="00865132" w14:paraId="5D179B3F" w14:textId="77777777" w:rsidTr="0056660D">
        <w:trPr>
          <w:trHeight w:val="1208"/>
        </w:trPr>
        <w:tc>
          <w:tcPr>
            <w:tcW w:w="845" w:type="dxa"/>
            <w:vAlign w:val="bottom"/>
          </w:tcPr>
          <w:p w14:paraId="78C23F2C" w14:textId="7CB9ED3F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14:paraId="4B368E95" w14:textId="77777777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14:paraId="783E5CA6" w14:textId="77777777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14:paraId="0A542432" w14:textId="2BD4621E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7.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3E9EDEEC" w14:textId="2BFE3B86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Конкурс  рисунков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: </w:t>
            </w:r>
          </w:p>
          <w:p w14:paraId="3822FCB7" w14:textId="77777777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«Мы такие разные, и все-таки мы вместе»,</w:t>
            </w:r>
          </w:p>
          <w:p w14:paraId="5F4EDDB3" w14:textId="6F9C0AB2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«Мир на планете – счастливы дети!»</w:t>
            </w:r>
          </w:p>
          <w:p w14:paraId="7F27914D" w14:textId="77777777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«Спорт здоровье, дружба!» </w:t>
            </w:r>
          </w:p>
          <w:p w14:paraId="58FD421E" w14:textId="22E67BC9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«Террору – НЕТ!»</w:t>
            </w:r>
          </w:p>
        </w:tc>
        <w:tc>
          <w:tcPr>
            <w:tcW w:w="1409" w:type="dxa"/>
            <w:vAlign w:val="bottom"/>
          </w:tcPr>
          <w:p w14:paraId="06DE5C55" w14:textId="12F06736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39" w:type="dxa"/>
            <w:vAlign w:val="bottom"/>
          </w:tcPr>
          <w:p w14:paraId="1B88DDC8" w14:textId="77777777" w:rsidR="00AF06F6" w:rsidRPr="00865132" w:rsidRDefault="00AF06F6" w:rsidP="00AF06F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50ECFA93" w14:textId="77777777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6CB0FE45" w14:textId="1FA79F41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Учитель ИЗО</w:t>
            </w:r>
          </w:p>
        </w:tc>
      </w:tr>
      <w:tr w:rsidR="00AF06F6" w:rsidRPr="00865132" w14:paraId="294C958E" w14:textId="77777777" w:rsidTr="0056660D">
        <w:trPr>
          <w:trHeight w:val="561"/>
        </w:trPr>
        <w:tc>
          <w:tcPr>
            <w:tcW w:w="845" w:type="dxa"/>
            <w:vAlign w:val="bottom"/>
          </w:tcPr>
          <w:p w14:paraId="63F1C4CD" w14:textId="16B3F5BD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8.</w:t>
            </w:r>
          </w:p>
        </w:tc>
        <w:tc>
          <w:tcPr>
            <w:tcW w:w="4711" w:type="dxa"/>
            <w:tcBorders>
              <w:top w:val="single" w:sz="8" w:space="0" w:color="auto"/>
            </w:tcBorders>
            <w:vAlign w:val="bottom"/>
          </w:tcPr>
          <w:p w14:paraId="4D17C8BF" w14:textId="5BB3DC2F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Подбор литературы по экстремизму, терроризму, </w:t>
            </w:r>
            <w:proofErr w:type="spellStart"/>
            <w:r w:rsidRPr="00865132">
              <w:rPr>
                <w:rFonts w:eastAsia="Times New Roman" w:cs="Times New Roman"/>
                <w:sz w:val="24"/>
                <w:szCs w:val="24"/>
              </w:rPr>
              <w:t>этносепаратизму</w:t>
            </w:r>
            <w:proofErr w:type="spellEnd"/>
            <w:r w:rsidRPr="00865132">
              <w:rPr>
                <w:rFonts w:eastAsia="Times New Roman" w:cs="Times New Roman"/>
                <w:sz w:val="24"/>
                <w:szCs w:val="24"/>
              </w:rPr>
              <w:t>, организация выставок.</w:t>
            </w:r>
          </w:p>
        </w:tc>
        <w:tc>
          <w:tcPr>
            <w:tcW w:w="1409" w:type="dxa"/>
            <w:vAlign w:val="bottom"/>
          </w:tcPr>
          <w:p w14:paraId="247D287F" w14:textId="56B6C6B5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70875332" w14:textId="77777777" w:rsidR="00AF06F6" w:rsidRPr="00865132" w:rsidRDefault="00AF06F6" w:rsidP="00AF06F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128F94CF" w14:textId="22585456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Зав. библиотекой</w:t>
            </w:r>
          </w:p>
        </w:tc>
      </w:tr>
      <w:tr w:rsidR="00AF06F6" w:rsidRPr="00865132" w14:paraId="4916C432" w14:textId="77777777" w:rsidTr="0056660D">
        <w:trPr>
          <w:trHeight w:val="272"/>
        </w:trPr>
        <w:tc>
          <w:tcPr>
            <w:tcW w:w="845" w:type="dxa"/>
            <w:vAlign w:val="bottom"/>
          </w:tcPr>
          <w:p w14:paraId="6692F753" w14:textId="77777777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14:paraId="29EB6C8E" w14:textId="1BBC37FF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9.</w:t>
            </w:r>
          </w:p>
        </w:tc>
        <w:tc>
          <w:tcPr>
            <w:tcW w:w="4711" w:type="dxa"/>
            <w:vAlign w:val="bottom"/>
          </w:tcPr>
          <w:p w14:paraId="11F10247" w14:textId="77777777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Проведение выставок в читальном зале: «Уроки истории России - путь к толерантности»; </w:t>
            </w:r>
          </w:p>
          <w:p w14:paraId="7029E7F4" w14:textId="77777777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«Мир без насилия»; </w:t>
            </w:r>
          </w:p>
          <w:p w14:paraId="47B04DB1" w14:textId="65F12BCB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« Литература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 и искусство народов России».</w:t>
            </w:r>
          </w:p>
        </w:tc>
        <w:tc>
          <w:tcPr>
            <w:tcW w:w="1409" w:type="dxa"/>
            <w:vAlign w:val="bottom"/>
          </w:tcPr>
          <w:p w14:paraId="51A14B6D" w14:textId="2EB4179D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33D7836B" w14:textId="77777777" w:rsidR="00AF06F6" w:rsidRPr="00865132" w:rsidRDefault="00AF06F6" w:rsidP="00AF06F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6DD96C25" w14:textId="4DFAA1CC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Зав. библиотекой</w:t>
            </w:r>
          </w:p>
        </w:tc>
      </w:tr>
      <w:tr w:rsidR="00AF06F6" w:rsidRPr="00865132" w14:paraId="3315EB24" w14:textId="77777777" w:rsidTr="0056660D">
        <w:trPr>
          <w:trHeight w:val="561"/>
        </w:trPr>
        <w:tc>
          <w:tcPr>
            <w:tcW w:w="845" w:type="dxa"/>
            <w:vAlign w:val="bottom"/>
          </w:tcPr>
          <w:p w14:paraId="29F14320" w14:textId="3E473FF1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711" w:type="dxa"/>
            <w:vAlign w:val="bottom"/>
          </w:tcPr>
          <w:p w14:paraId="27A8F8DF" w14:textId="011B869A" w:rsidR="00AF06F6" w:rsidRPr="00865132" w:rsidRDefault="00AF06F6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Проведение анкетирования учащихся.</w:t>
            </w:r>
          </w:p>
        </w:tc>
        <w:tc>
          <w:tcPr>
            <w:tcW w:w="1409" w:type="dxa"/>
            <w:vAlign w:val="bottom"/>
          </w:tcPr>
          <w:p w14:paraId="1860391D" w14:textId="3D4BC823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39" w:type="dxa"/>
            <w:vAlign w:val="bottom"/>
          </w:tcPr>
          <w:p w14:paraId="3E7BC68E" w14:textId="77777777" w:rsidR="00AF06F6" w:rsidRPr="00865132" w:rsidRDefault="00AF06F6" w:rsidP="00AF06F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2DB29AE8" w14:textId="4415ABC5" w:rsidR="00B04F5E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</w:t>
            </w:r>
            <w:r w:rsidR="00B04F5E" w:rsidRPr="00865132">
              <w:rPr>
                <w:rFonts w:eastAsia="Times New Roman" w:cs="Times New Roman"/>
                <w:sz w:val="24"/>
                <w:szCs w:val="24"/>
              </w:rPr>
              <w:t>и</w:t>
            </w:r>
            <w:r w:rsidRPr="00865132">
              <w:rPr>
                <w:rFonts w:eastAsia="Times New Roman" w:cs="Times New Roman"/>
                <w:sz w:val="24"/>
                <w:szCs w:val="24"/>
              </w:rPr>
              <w:t>страция</w:t>
            </w:r>
          </w:p>
          <w:p w14:paraId="68BAF84B" w14:textId="7EB981B9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2D7D1831" w14:textId="0FEE1B89" w:rsidR="00AF06F6" w:rsidRPr="00865132" w:rsidRDefault="00B04F5E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B04F5E" w:rsidRPr="00865132" w14:paraId="69F6FCAB" w14:textId="77777777" w:rsidTr="00851FE1">
        <w:trPr>
          <w:trHeight w:val="561"/>
        </w:trPr>
        <w:tc>
          <w:tcPr>
            <w:tcW w:w="10483" w:type="dxa"/>
            <w:gridSpan w:val="5"/>
            <w:vAlign w:val="bottom"/>
          </w:tcPr>
          <w:p w14:paraId="20FECC79" w14:textId="45B1E7E1" w:rsidR="00B04F5E" w:rsidRPr="00865132" w:rsidRDefault="00B04F5E" w:rsidP="00865132">
            <w:pPr>
              <w:pStyle w:val="a7"/>
              <w:numPr>
                <w:ilvl w:val="0"/>
                <w:numId w:val="2"/>
              </w:numPr>
              <w:jc w:val="center"/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65132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</w:rPr>
              <w:t>Мероприятия с родителями</w:t>
            </w:r>
          </w:p>
        </w:tc>
      </w:tr>
      <w:tr w:rsidR="00AF06F6" w:rsidRPr="00865132" w14:paraId="1B9140D3" w14:textId="77777777" w:rsidTr="0056660D">
        <w:trPr>
          <w:trHeight w:val="720"/>
        </w:trPr>
        <w:tc>
          <w:tcPr>
            <w:tcW w:w="845" w:type="dxa"/>
            <w:vAlign w:val="bottom"/>
          </w:tcPr>
          <w:p w14:paraId="1D6F29EE" w14:textId="6CB36BD3" w:rsidR="00AF06F6" w:rsidRPr="00865132" w:rsidRDefault="00B04F5E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1.</w:t>
            </w:r>
          </w:p>
        </w:tc>
        <w:tc>
          <w:tcPr>
            <w:tcW w:w="4711" w:type="dxa"/>
            <w:tcBorders>
              <w:bottom w:val="single" w:sz="8" w:space="0" w:color="auto"/>
            </w:tcBorders>
            <w:vAlign w:val="bottom"/>
          </w:tcPr>
          <w:p w14:paraId="4CA85B23" w14:textId="598A4CBA" w:rsidR="00AF06F6" w:rsidRPr="00865132" w:rsidRDefault="00B04F5E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Проведение родительских всеобучей по данной теме.</w:t>
            </w:r>
          </w:p>
        </w:tc>
        <w:tc>
          <w:tcPr>
            <w:tcW w:w="1409" w:type="dxa"/>
            <w:vAlign w:val="bottom"/>
          </w:tcPr>
          <w:p w14:paraId="71BD3916" w14:textId="2299D035" w:rsidR="00AF06F6" w:rsidRPr="00865132" w:rsidRDefault="00B04F5E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239" w:type="dxa"/>
            <w:vAlign w:val="bottom"/>
          </w:tcPr>
          <w:p w14:paraId="0343E600" w14:textId="77777777" w:rsidR="00AF06F6" w:rsidRPr="00865132" w:rsidRDefault="00AF06F6" w:rsidP="00AF06F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1B637A29" w14:textId="77777777" w:rsidR="00B04F5E" w:rsidRPr="00865132" w:rsidRDefault="00B04F5E" w:rsidP="00B04F5E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525231B6" w14:textId="77777777" w:rsidR="00B04F5E" w:rsidRPr="00865132" w:rsidRDefault="00B04F5E" w:rsidP="00B04F5E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5EDB3BC8" w14:textId="1E5596C5" w:rsidR="00AF06F6" w:rsidRPr="00865132" w:rsidRDefault="008B17D2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AF06F6" w:rsidRPr="00865132" w14:paraId="694CECB9" w14:textId="77777777" w:rsidTr="0056660D">
        <w:trPr>
          <w:trHeight w:val="868"/>
        </w:trPr>
        <w:tc>
          <w:tcPr>
            <w:tcW w:w="845" w:type="dxa"/>
            <w:vAlign w:val="bottom"/>
          </w:tcPr>
          <w:p w14:paraId="56AAF073" w14:textId="3CCC64DB" w:rsidR="00AF06F6" w:rsidRPr="00865132" w:rsidRDefault="00B04F5E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2.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76D7581F" w14:textId="7F61095D" w:rsidR="00AF06F6" w:rsidRPr="00865132" w:rsidRDefault="00B04F5E" w:rsidP="00AF06F6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Распространение памяток по безопасности.</w:t>
            </w:r>
          </w:p>
        </w:tc>
        <w:tc>
          <w:tcPr>
            <w:tcW w:w="1409" w:type="dxa"/>
            <w:vAlign w:val="bottom"/>
          </w:tcPr>
          <w:p w14:paraId="3E5C9021" w14:textId="110D21CE" w:rsidR="00AF06F6" w:rsidRPr="00865132" w:rsidRDefault="00B04F5E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00120700" w14:textId="77777777" w:rsidR="00AF06F6" w:rsidRPr="00865132" w:rsidRDefault="00AF06F6" w:rsidP="00AF06F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4D9CA710" w14:textId="77777777" w:rsidR="00B04F5E" w:rsidRPr="00865132" w:rsidRDefault="00B04F5E" w:rsidP="00B04F5E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0DC1ECAE" w14:textId="77777777" w:rsidR="00B04F5E" w:rsidRPr="00865132" w:rsidRDefault="00B04F5E" w:rsidP="00B04F5E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4EA349A4" w14:textId="77777777" w:rsidR="00AF06F6" w:rsidRPr="00865132" w:rsidRDefault="00AF06F6" w:rsidP="00AF06F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56660D" w:rsidRPr="00865132" w14:paraId="703A1007" w14:textId="77777777" w:rsidTr="0056660D">
        <w:trPr>
          <w:trHeight w:val="561"/>
        </w:trPr>
        <w:tc>
          <w:tcPr>
            <w:tcW w:w="845" w:type="dxa"/>
            <w:vAlign w:val="bottom"/>
          </w:tcPr>
          <w:p w14:paraId="0234ADE7" w14:textId="4650CC82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3.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3A001C75" w14:textId="2A8F5B07" w:rsidR="0056660D" w:rsidRPr="00865132" w:rsidRDefault="0056660D" w:rsidP="0056660D">
            <w:pPr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865132">
              <w:rPr>
                <w:rFonts w:eastAsia="Times New Roman" w:cs="Times New Roman"/>
                <w:sz w:val="24"/>
                <w:szCs w:val="24"/>
              </w:rPr>
              <w:t>Рассмотрение  на</w:t>
            </w:r>
            <w:proofErr w:type="gramEnd"/>
            <w:r w:rsidRPr="00865132">
              <w:rPr>
                <w:rFonts w:eastAsia="Times New Roman" w:cs="Times New Roman"/>
                <w:sz w:val="24"/>
                <w:szCs w:val="24"/>
              </w:rPr>
              <w:t xml:space="preserve">  родительских  собраниях вопросов, связанных с противодействием экстремизму и терроризму.</w:t>
            </w:r>
          </w:p>
        </w:tc>
        <w:tc>
          <w:tcPr>
            <w:tcW w:w="1409" w:type="dxa"/>
            <w:vAlign w:val="bottom"/>
          </w:tcPr>
          <w:p w14:paraId="31508E6C" w14:textId="001B1640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1239" w:type="dxa"/>
            <w:vAlign w:val="bottom"/>
          </w:tcPr>
          <w:p w14:paraId="7A748E83" w14:textId="77777777" w:rsidR="0056660D" w:rsidRPr="00865132" w:rsidRDefault="0056660D" w:rsidP="0056660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6923FBE1" w14:textId="77777777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2482D0D7" w14:textId="77777777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648C2A27" w14:textId="4036A856" w:rsidR="0056660D" w:rsidRPr="00865132" w:rsidRDefault="008B17D2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Советник ди</w:t>
            </w:r>
          </w:p>
        </w:tc>
      </w:tr>
      <w:tr w:rsidR="0056660D" w:rsidRPr="00865132" w14:paraId="5BC9C643" w14:textId="77777777" w:rsidTr="0056660D">
        <w:trPr>
          <w:trHeight w:val="561"/>
        </w:trPr>
        <w:tc>
          <w:tcPr>
            <w:tcW w:w="845" w:type="dxa"/>
            <w:vAlign w:val="bottom"/>
          </w:tcPr>
          <w:p w14:paraId="7501C874" w14:textId="40AE6E83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4.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60741056" w14:textId="23217B52" w:rsidR="0056660D" w:rsidRPr="00865132" w:rsidRDefault="0056660D" w:rsidP="0056660D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Проведение совместных мероприятий противодействию экстремизма совместно работниками правоохранительных органов.</w:t>
            </w:r>
          </w:p>
        </w:tc>
        <w:tc>
          <w:tcPr>
            <w:tcW w:w="1409" w:type="dxa"/>
            <w:vAlign w:val="bottom"/>
          </w:tcPr>
          <w:p w14:paraId="5FA3995E" w14:textId="3732488D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223F9B18" w14:textId="77777777" w:rsidR="0056660D" w:rsidRPr="00865132" w:rsidRDefault="0056660D" w:rsidP="0056660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1F1617FA" w14:textId="77777777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2DA281A0" w14:textId="77777777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7D2DA96D" w14:textId="61ABD0D6" w:rsidR="0056660D" w:rsidRPr="00865132" w:rsidRDefault="008B17D2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56660D" w:rsidRPr="00865132" w14:paraId="64B0EA85" w14:textId="77777777" w:rsidTr="0056660D">
        <w:trPr>
          <w:trHeight w:val="561"/>
        </w:trPr>
        <w:tc>
          <w:tcPr>
            <w:tcW w:w="845" w:type="dxa"/>
            <w:vAlign w:val="bottom"/>
          </w:tcPr>
          <w:p w14:paraId="6AA8A2FC" w14:textId="7B120CE6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5.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21CE429F" w14:textId="77777777" w:rsidR="0056660D" w:rsidRPr="00865132" w:rsidRDefault="0056660D" w:rsidP="0056660D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Индивидуальные консультации для родителей: </w:t>
            </w:r>
          </w:p>
          <w:p w14:paraId="7497C13E" w14:textId="77777777" w:rsidR="0056660D" w:rsidRPr="00865132" w:rsidRDefault="0056660D" w:rsidP="0056660D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 xml:space="preserve">Я и мой ребенок </w:t>
            </w:r>
          </w:p>
          <w:p w14:paraId="628199B4" w14:textId="00DE8B6F" w:rsidR="0056660D" w:rsidRPr="00865132" w:rsidRDefault="0056660D" w:rsidP="0056660D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Тревоги и страхи моего ребенка</w:t>
            </w:r>
          </w:p>
        </w:tc>
        <w:tc>
          <w:tcPr>
            <w:tcW w:w="1409" w:type="dxa"/>
            <w:vAlign w:val="bottom"/>
          </w:tcPr>
          <w:p w14:paraId="20F26768" w14:textId="514F10FB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0E75D288" w14:textId="77777777" w:rsidR="0056660D" w:rsidRPr="00865132" w:rsidRDefault="0056660D" w:rsidP="0056660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591A6566" w14:textId="6EDC6E78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56660D" w:rsidRPr="00865132" w14:paraId="05F88716" w14:textId="77777777" w:rsidTr="00986B27">
        <w:trPr>
          <w:trHeight w:val="561"/>
        </w:trPr>
        <w:tc>
          <w:tcPr>
            <w:tcW w:w="845" w:type="dxa"/>
            <w:vAlign w:val="bottom"/>
          </w:tcPr>
          <w:p w14:paraId="1271845C" w14:textId="69756B2A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6.</w:t>
            </w:r>
          </w:p>
        </w:tc>
        <w:tc>
          <w:tcPr>
            <w:tcW w:w="4711" w:type="dxa"/>
            <w:tcBorders>
              <w:right w:val="single" w:sz="8" w:space="0" w:color="auto"/>
            </w:tcBorders>
            <w:vAlign w:val="bottom"/>
          </w:tcPr>
          <w:p w14:paraId="27EF7BFD" w14:textId="720495F7" w:rsidR="0056660D" w:rsidRPr="00865132" w:rsidRDefault="0056660D" w:rsidP="0056660D">
            <w:pPr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Проведение КТД</w:t>
            </w:r>
          </w:p>
        </w:tc>
        <w:tc>
          <w:tcPr>
            <w:tcW w:w="1409" w:type="dxa"/>
            <w:vAlign w:val="bottom"/>
          </w:tcPr>
          <w:p w14:paraId="29746617" w14:textId="0C2105F9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39" w:type="dxa"/>
            <w:vAlign w:val="bottom"/>
          </w:tcPr>
          <w:p w14:paraId="717D3746" w14:textId="77777777" w:rsidR="0056660D" w:rsidRPr="00865132" w:rsidRDefault="0056660D" w:rsidP="0056660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79" w:type="dxa"/>
            <w:vAlign w:val="bottom"/>
          </w:tcPr>
          <w:p w14:paraId="0CDBC9A7" w14:textId="77777777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Администрация</w:t>
            </w:r>
          </w:p>
          <w:p w14:paraId="66D3D52C" w14:textId="77777777" w:rsidR="0056660D" w:rsidRPr="00865132" w:rsidRDefault="0056660D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65132">
              <w:rPr>
                <w:rFonts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6BBE7E19" w14:textId="0BE4C024" w:rsidR="0056660D" w:rsidRPr="00865132" w:rsidRDefault="008B17D2" w:rsidP="0056660D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Советник директора</w:t>
            </w:r>
          </w:p>
        </w:tc>
      </w:tr>
    </w:tbl>
    <w:p w14:paraId="4D47E9B3" w14:textId="77777777" w:rsidR="0056660D" w:rsidRPr="00865132" w:rsidRDefault="0056660D" w:rsidP="0056660D">
      <w:pPr>
        <w:spacing w:after="0"/>
        <w:ind w:left="-1701" w:firstLine="709"/>
        <w:jc w:val="both"/>
        <w:rPr>
          <w:rFonts w:cs="Times New Roman"/>
          <w:sz w:val="24"/>
          <w:szCs w:val="24"/>
        </w:rPr>
      </w:pPr>
    </w:p>
    <w:p w14:paraId="1E89F718" w14:textId="3166BC05" w:rsidR="00CA2313" w:rsidRPr="00865132" w:rsidRDefault="0056660D" w:rsidP="0056660D">
      <w:pPr>
        <w:spacing w:after="0"/>
        <w:ind w:left="-1701" w:firstLine="709"/>
        <w:jc w:val="both"/>
        <w:rPr>
          <w:rFonts w:cs="Times New Roman"/>
          <w:sz w:val="24"/>
          <w:szCs w:val="24"/>
        </w:rPr>
      </w:pPr>
      <w:r w:rsidRPr="00865132">
        <w:rPr>
          <w:rFonts w:cs="Times New Roman"/>
          <w:sz w:val="24"/>
          <w:szCs w:val="24"/>
        </w:rPr>
        <w:t xml:space="preserve">Зам. директора по ВР                                           </w:t>
      </w:r>
      <w:proofErr w:type="spellStart"/>
      <w:r w:rsidRPr="00865132">
        <w:rPr>
          <w:rFonts w:cs="Times New Roman"/>
          <w:sz w:val="24"/>
          <w:szCs w:val="24"/>
        </w:rPr>
        <w:t>Е.В.Нефедова</w:t>
      </w:r>
      <w:proofErr w:type="spellEnd"/>
      <w:r w:rsidRPr="00865132">
        <w:rPr>
          <w:rFonts w:cs="Times New Roman"/>
          <w:sz w:val="24"/>
          <w:szCs w:val="24"/>
        </w:rPr>
        <w:t xml:space="preserve"> </w:t>
      </w:r>
    </w:p>
    <w:sectPr w:rsidR="00CA2313" w:rsidRPr="00865132" w:rsidSect="00865132">
      <w:pgSz w:w="11906" w:h="16838" w:code="9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6784"/>
    <w:multiLevelType w:val="hybridMultilevel"/>
    <w:tmpl w:val="CB480A28"/>
    <w:lvl w:ilvl="0" w:tplc="2152C50A">
      <w:start w:val="1"/>
      <w:numFmt w:val="bullet"/>
      <w:lvlText w:val="-"/>
      <w:lvlJc w:val="left"/>
    </w:lvl>
    <w:lvl w:ilvl="1" w:tplc="CB087080">
      <w:numFmt w:val="decimal"/>
      <w:lvlText w:val=""/>
      <w:lvlJc w:val="left"/>
    </w:lvl>
    <w:lvl w:ilvl="2" w:tplc="5F9436B2">
      <w:numFmt w:val="decimal"/>
      <w:lvlText w:val=""/>
      <w:lvlJc w:val="left"/>
    </w:lvl>
    <w:lvl w:ilvl="3" w:tplc="DC0C71F8">
      <w:numFmt w:val="decimal"/>
      <w:lvlText w:val=""/>
      <w:lvlJc w:val="left"/>
    </w:lvl>
    <w:lvl w:ilvl="4" w:tplc="9D2888D6">
      <w:numFmt w:val="decimal"/>
      <w:lvlText w:val=""/>
      <w:lvlJc w:val="left"/>
    </w:lvl>
    <w:lvl w:ilvl="5" w:tplc="FF4ED7A2">
      <w:numFmt w:val="decimal"/>
      <w:lvlText w:val=""/>
      <w:lvlJc w:val="left"/>
    </w:lvl>
    <w:lvl w:ilvl="6" w:tplc="0B70430C">
      <w:numFmt w:val="decimal"/>
      <w:lvlText w:val=""/>
      <w:lvlJc w:val="left"/>
    </w:lvl>
    <w:lvl w:ilvl="7" w:tplc="9DEAA65E">
      <w:numFmt w:val="decimal"/>
      <w:lvlText w:val=""/>
      <w:lvlJc w:val="left"/>
    </w:lvl>
    <w:lvl w:ilvl="8" w:tplc="F0A815EA">
      <w:numFmt w:val="decimal"/>
      <w:lvlText w:val=""/>
      <w:lvlJc w:val="left"/>
    </w:lvl>
  </w:abstractNum>
  <w:abstractNum w:abstractNumId="1" w15:restartNumberingAfterBreak="0">
    <w:nsid w:val="01D97DBF"/>
    <w:multiLevelType w:val="hybridMultilevel"/>
    <w:tmpl w:val="E07C8E3A"/>
    <w:lvl w:ilvl="0" w:tplc="431254F6">
      <w:start w:val="1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6647825">
    <w:abstractNumId w:val="0"/>
  </w:num>
  <w:num w:numId="2" w16cid:durableId="121917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313"/>
    <w:rsid w:val="000727E8"/>
    <w:rsid w:val="00130B09"/>
    <w:rsid w:val="00141950"/>
    <w:rsid w:val="00495608"/>
    <w:rsid w:val="004D2F11"/>
    <w:rsid w:val="0056660D"/>
    <w:rsid w:val="0064265D"/>
    <w:rsid w:val="006C0B77"/>
    <w:rsid w:val="007C4526"/>
    <w:rsid w:val="007C780C"/>
    <w:rsid w:val="008242FF"/>
    <w:rsid w:val="00865132"/>
    <w:rsid w:val="00870751"/>
    <w:rsid w:val="008B17D2"/>
    <w:rsid w:val="00922C48"/>
    <w:rsid w:val="00A76556"/>
    <w:rsid w:val="00AF06F6"/>
    <w:rsid w:val="00B04F5E"/>
    <w:rsid w:val="00B915B7"/>
    <w:rsid w:val="00CA2313"/>
    <w:rsid w:val="00CA7D69"/>
    <w:rsid w:val="00CB0BDE"/>
    <w:rsid w:val="00CC4E83"/>
    <w:rsid w:val="00D2094B"/>
    <w:rsid w:val="00D67F44"/>
    <w:rsid w:val="00EA59DF"/>
    <w:rsid w:val="00EB3D28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385A8"/>
  <w15:chartTrackingRefBased/>
  <w15:docId w15:val="{1286817F-DF7D-4B3F-9F6D-B7E2B7C1F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A23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2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231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231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231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231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231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231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231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23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A23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A23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A2313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A2313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CA2313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CA2313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CA2313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CA2313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CA23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A2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A231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A2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A23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A2313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CA231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A231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A23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A2313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CA2313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CA2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а1"/>
    <w:basedOn w:val="a"/>
    <w:rsid w:val="0056660D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5</Pages>
  <Words>1022</Words>
  <Characters>5830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2025-09-12T06:29:00Z</cp:lastPrinted>
  <dcterms:created xsi:type="dcterms:W3CDTF">2025-09-11T10:42:00Z</dcterms:created>
  <dcterms:modified xsi:type="dcterms:W3CDTF">2025-09-12T06:40:00Z</dcterms:modified>
</cp:coreProperties>
</file>